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F23ED6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F23ED6">
        <w:rPr>
          <w:b/>
        </w:rPr>
        <w:t xml:space="preserve">Пояснительная записка </w:t>
      </w:r>
    </w:p>
    <w:p w:rsidR="006F22DC" w:rsidRPr="00F23ED6" w:rsidRDefault="006F22DC" w:rsidP="006059F2">
      <w:pPr>
        <w:jc w:val="center"/>
        <w:rPr>
          <w:b/>
        </w:rPr>
      </w:pPr>
      <w:r w:rsidRPr="00F23ED6">
        <w:rPr>
          <w:b/>
        </w:rPr>
        <w:t xml:space="preserve">к проекту </w:t>
      </w:r>
      <w:r w:rsidR="00E944E3" w:rsidRPr="00F23ED6">
        <w:rPr>
          <w:b/>
        </w:rPr>
        <w:t>решения</w:t>
      </w:r>
      <w:r w:rsidRPr="00F23ED6">
        <w:rPr>
          <w:b/>
        </w:rPr>
        <w:t xml:space="preserve"> </w:t>
      </w:r>
      <w:r w:rsidR="00E944E3" w:rsidRPr="00F23ED6">
        <w:rPr>
          <w:b/>
        </w:rPr>
        <w:t xml:space="preserve">Совета депутатов </w:t>
      </w:r>
      <w:r w:rsidR="00272602" w:rsidRPr="00F23ED6">
        <w:rPr>
          <w:b/>
        </w:rPr>
        <w:t xml:space="preserve">муниципального образования «Мухоршибирский район» </w:t>
      </w:r>
      <w:r w:rsidRPr="00F23ED6">
        <w:rPr>
          <w:b/>
        </w:rPr>
        <w:t xml:space="preserve">«О внесении изменений в </w:t>
      </w:r>
      <w:r w:rsidR="00272602" w:rsidRPr="00F23ED6">
        <w:rPr>
          <w:b/>
        </w:rPr>
        <w:t>решение</w:t>
      </w:r>
      <w:r w:rsidRPr="00F23ED6">
        <w:rPr>
          <w:b/>
        </w:rPr>
        <w:t xml:space="preserve"> «О р</w:t>
      </w:r>
      <w:r w:rsidR="00272602" w:rsidRPr="00F23ED6">
        <w:rPr>
          <w:b/>
        </w:rPr>
        <w:t>айонном</w:t>
      </w:r>
      <w:r w:rsidRPr="00F23ED6">
        <w:rPr>
          <w:b/>
        </w:rPr>
        <w:t xml:space="preserve"> бюджете на 20</w:t>
      </w:r>
      <w:r w:rsidR="00CF2EE6" w:rsidRPr="00F23ED6">
        <w:rPr>
          <w:b/>
        </w:rPr>
        <w:t>20</w:t>
      </w:r>
      <w:r w:rsidRPr="00F23ED6">
        <w:rPr>
          <w:b/>
        </w:rPr>
        <w:t xml:space="preserve"> год</w:t>
      </w:r>
      <w:r w:rsidR="00743265" w:rsidRPr="00F23ED6">
        <w:rPr>
          <w:b/>
        </w:rPr>
        <w:t xml:space="preserve"> и плановый период 20</w:t>
      </w:r>
      <w:r w:rsidR="00785939" w:rsidRPr="00F23ED6">
        <w:rPr>
          <w:b/>
        </w:rPr>
        <w:t>2</w:t>
      </w:r>
      <w:r w:rsidR="00CF2EE6" w:rsidRPr="00F23ED6">
        <w:rPr>
          <w:b/>
        </w:rPr>
        <w:t>1</w:t>
      </w:r>
      <w:r w:rsidR="00743265" w:rsidRPr="00F23ED6">
        <w:rPr>
          <w:b/>
        </w:rPr>
        <w:t xml:space="preserve"> и 20</w:t>
      </w:r>
      <w:r w:rsidR="00683577" w:rsidRPr="00F23ED6">
        <w:rPr>
          <w:b/>
        </w:rPr>
        <w:t>2</w:t>
      </w:r>
      <w:r w:rsidR="00CF2EE6" w:rsidRPr="00F23ED6">
        <w:rPr>
          <w:b/>
        </w:rPr>
        <w:t>2</w:t>
      </w:r>
      <w:r w:rsidR="00743265" w:rsidRPr="00F23ED6">
        <w:rPr>
          <w:b/>
        </w:rPr>
        <w:t xml:space="preserve"> годов</w:t>
      </w:r>
      <w:r w:rsidRPr="00F23ED6">
        <w:rPr>
          <w:b/>
        </w:rPr>
        <w:t>»</w:t>
      </w:r>
    </w:p>
    <w:p w:rsidR="006F22DC" w:rsidRPr="00F23ED6" w:rsidRDefault="006F22DC" w:rsidP="00DB0E1E">
      <w:pPr>
        <w:shd w:val="clear" w:color="auto" w:fill="FFFFFF"/>
        <w:ind w:firstLine="709"/>
        <w:jc w:val="both"/>
      </w:pPr>
    </w:p>
    <w:p w:rsidR="006F22DC" w:rsidRPr="00F23ED6" w:rsidRDefault="006F22DC" w:rsidP="00674652">
      <w:pPr>
        <w:shd w:val="clear" w:color="auto" w:fill="FFFFFF"/>
        <w:ind w:firstLine="709"/>
        <w:jc w:val="both"/>
      </w:pPr>
      <w:r w:rsidRPr="00F23ED6">
        <w:t>Настоящий законопроект разработан в целях уточнения</w:t>
      </w:r>
      <w:r w:rsidR="004F0C6C" w:rsidRPr="00F23ED6">
        <w:t xml:space="preserve"> налоговых и неналоговых доходов</w:t>
      </w:r>
      <w:r w:rsidR="00C57B2D" w:rsidRPr="00F23ED6">
        <w:t>,</w:t>
      </w:r>
      <w:r w:rsidR="00C57B2D" w:rsidRPr="00F23ED6">
        <w:rPr>
          <w:rStyle w:val="aa"/>
          <w:i w:val="0"/>
        </w:rPr>
        <w:t xml:space="preserve"> безвозмездных поступлений</w:t>
      </w:r>
      <w:r w:rsidR="004F0C6C" w:rsidRPr="00F23ED6">
        <w:t>,</w:t>
      </w:r>
      <w:r w:rsidR="008E220A" w:rsidRPr="00F23ED6">
        <w:t xml:space="preserve"> </w:t>
      </w:r>
      <w:r w:rsidRPr="00F23ED6">
        <w:t>расходов</w:t>
      </w:r>
      <w:r w:rsidR="00C01588" w:rsidRPr="00F23ED6">
        <w:t xml:space="preserve"> и источников финансирования дефицита</w:t>
      </w:r>
      <w:r w:rsidRPr="00F23ED6">
        <w:t xml:space="preserve"> р</w:t>
      </w:r>
      <w:r w:rsidR="00F2300A" w:rsidRPr="00F23ED6">
        <w:t>айонн</w:t>
      </w:r>
      <w:r w:rsidRPr="00F23ED6">
        <w:t>ого бюджета.</w:t>
      </w:r>
    </w:p>
    <w:bookmarkEnd w:id="0"/>
    <w:bookmarkEnd w:id="1"/>
    <w:bookmarkEnd w:id="2"/>
    <w:bookmarkEnd w:id="3"/>
    <w:p w:rsidR="00113017" w:rsidRPr="00F23ED6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:rsidR="00727A7C" w:rsidRPr="00F23ED6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F23ED6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2020 год</w:t>
      </w:r>
      <w:r w:rsidR="00727A7C" w:rsidRPr="00F23ED6">
        <w:rPr>
          <w:rFonts w:ascii="Times New Roman" w:hAnsi="Times New Roman" w:cs="Times New Roman"/>
          <w:kern w:val="0"/>
          <w:sz w:val="24"/>
          <w:szCs w:val="24"/>
        </w:rPr>
        <w:t xml:space="preserve"> и плановый период</w:t>
      </w:r>
    </w:p>
    <w:p w:rsidR="00466ED8" w:rsidRPr="00F23ED6" w:rsidRDefault="00727A7C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F23ED6">
        <w:rPr>
          <w:rFonts w:ascii="Times New Roman" w:hAnsi="Times New Roman" w:cs="Times New Roman"/>
          <w:kern w:val="0"/>
          <w:sz w:val="24"/>
          <w:szCs w:val="24"/>
        </w:rPr>
        <w:t xml:space="preserve"> 2021 – 2022 годы</w:t>
      </w:r>
    </w:p>
    <w:p w:rsidR="00D60E87" w:rsidRPr="00F23ED6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F23ED6">
        <w:rPr>
          <w:rStyle w:val="aa"/>
          <w:i w:val="0"/>
        </w:rPr>
        <w:t>Доходы районного бюджета в 2020</w:t>
      </w:r>
      <w:r w:rsidR="00D44140" w:rsidRPr="00F23ED6">
        <w:rPr>
          <w:rStyle w:val="aa"/>
          <w:i w:val="0"/>
        </w:rPr>
        <w:t xml:space="preserve"> году</w:t>
      </w:r>
      <w:r w:rsidRPr="00F23ED6">
        <w:rPr>
          <w:rStyle w:val="aa"/>
          <w:i w:val="0"/>
        </w:rPr>
        <w:t xml:space="preserve"> предлагается увеличить</w:t>
      </w:r>
      <w:r w:rsidR="00DE68DB" w:rsidRPr="00F23ED6">
        <w:rPr>
          <w:rStyle w:val="aa"/>
          <w:i w:val="0"/>
        </w:rPr>
        <w:t xml:space="preserve"> на </w:t>
      </w:r>
      <w:r w:rsidR="00C57B2D" w:rsidRPr="00F23ED6">
        <w:rPr>
          <w:rStyle w:val="aa"/>
          <w:i w:val="0"/>
        </w:rPr>
        <w:t xml:space="preserve">22 326,40442 </w:t>
      </w:r>
      <w:r w:rsidR="00DE68DB" w:rsidRPr="00F23ED6">
        <w:rPr>
          <w:rStyle w:val="aa"/>
          <w:i w:val="0"/>
        </w:rPr>
        <w:t xml:space="preserve">тыс. </w:t>
      </w:r>
      <w:r w:rsidR="00D60E87" w:rsidRPr="00F23ED6">
        <w:rPr>
          <w:rStyle w:val="aa"/>
          <w:i w:val="0"/>
        </w:rPr>
        <w:t>рублей,</w:t>
      </w:r>
      <w:r w:rsidR="00DE68DB" w:rsidRPr="00F23ED6">
        <w:rPr>
          <w:rStyle w:val="aa"/>
          <w:i w:val="0"/>
        </w:rPr>
        <w:t xml:space="preserve"> в том числе</w:t>
      </w:r>
      <w:r w:rsidR="00106E23" w:rsidRPr="00F23ED6">
        <w:rPr>
          <w:rStyle w:val="aa"/>
          <w:i w:val="0"/>
        </w:rPr>
        <w:t xml:space="preserve"> налоговы</w:t>
      </w:r>
      <w:r w:rsidR="00CD52DD" w:rsidRPr="00F23ED6">
        <w:rPr>
          <w:rStyle w:val="aa"/>
          <w:i w:val="0"/>
        </w:rPr>
        <w:t>е</w:t>
      </w:r>
      <w:r w:rsidR="00106E23" w:rsidRPr="00F23ED6">
        <w:rPr>
          <w:rStyle w:val="aa"/>
          <w:i w:val="0"/>
        </w:rPr>
        <w:t xml:space="preserve"> и неналоговы</w:t>
      </w:r>
      <w:r w:rsidR="00CD52DD" w:rsidRPr="00F23ED6">
        <w:rPr>
          <w:rStyle w:val="aa"/>
          <w:i w:val="0"/>
        </w:rPr>
        <w:t>е</w:t>
      </w:r>
      <w:r w:rsidR="00106E23" w:rsidRPr="00F23ED6">
        <w:rPr>
          <w:rStyle w:val="aa"/>
          <w:i w:val="0"/>
        </w:rPr>
        <w:t xml:space="preserve"> доход</w:t>
      </w:r>
      <w:r w:rsidR="00CD52DD" w:rsidRPr="00F23ED6">
        <w:rPr>
          <w:rStyle w:val="aa"/>
          <w:i w:val="0"/>
        </w:rPr>
        <w:t>ы</w:t>
      </w:r>
      <w:r w:rsidR="00656EA8" w:rsidRPr="00F23ED6">
        <w:rPr>
          <w:rStyle w:val="aa"/>
          <w:i w:val="0"/>
        </w:rPr>
        <w:t xml:space="preserve"> </w:t>
      </w:r>
      <w:r w:rsidR="005A5BBA" w:rsidRPr="00F23ED6">
        <w:rPr>
          <w:rStyle w:val="aa"/>
          <w:i w:val="0"/>
        </w:rPr>
        <w:t xml:space="preserve">увеличить </w:t>
      </w:r>
      <w:r w:rsidR="00656EA8" w:rsidRPr="00F23ED6">
        <w:rPr>
          <w:rStyle w:val="aa"/>
          <w:i w:val="0"/>
        </w:rPr>
        <w:t>в сумме</w:t>
      </w:r>
      <w:r w:rsidRPr="00F23ED6">
        <w:rPr>
          <w:rStyle w:val="aa"/>
          <w:i w:val="0"/>
        </w:rPr>
        <w:t xml:space="preserve"> </w:t>
      </w:r>
      <w:r w:rsidR="009B6612" w:rsidRPr="00F23ED6">
        <w:rPr>
          <w:rStyle w:val="aa"/>
          <w:i w:val="0"/>
        </w:rPr>
        <w:t xml:space="preserve">7 590,00000 </w:t>
      </w:r>
      <w:r w:rsidRPr="00F23ED6">
        <w:rPr>
          <w:rStyle w:val="aa"/>
          <w:i w:val="0"/>
        </w:rPr>
        <w:t>тыс. рублей</w:t>
      </w:r>
      <w:r w:rsidR="00D60E87" w:rsidRPr="00F23ED6">
        <w:rPr>
          <w:rStyle w:val="aa"/>
          <w:i w:val="0"/>
        </w:rPr>
        <w:t xml:space="preserve"> </w:t>
      </w:r>
      <w:r w:rsidR="005A5BBA" w:rsidRPr="00F23ED6">
        <w:rPr>
          <w:rStyle w:val="aa"/>
          <w:i w:val="0"/>
        </w:rPr>
        <w:t xml:space="preserve">и </w:t>
      </w:r>
      <w:r w:rsidR="00D60E87" w:rsidRPr="00F23ED6">
        <w:rPr>
          <w:rStyle w:val="aa"/>
          <w:i w:val="0"/>
        </w:rPr>
        <w:t>безвозмездны</w:t>
      </w:r>
      <w:r w:rsidR="00CD52DD" w:rsidRPr="00F23ED6">
        <w:rPr>
          <w:rStyle w:val="aa"/>
          <w:i w:val="0"/>
        </w:rPr>
        <w:t>е</w:t>
      </w:r>
      <w:r w:rsidR="00D60E87" w:rsidRPr="00F23ED6">
        <w:rPr>
          <w:rStyle w:val="aa"/>
          <w:i w:val="0"/>
        </w:rPr>
        <w:t xml:space="preserve"> поступлени</w:t>
      </w:r>
      <w:r w:rsidR="00CD52DD" w:rsidRPr="00F23ED6">
        <w:rPr>
          <w:rStyle w:val="aa"/>
          <w:i w:val="0"/>
        </w:rPr>
        <w:t>я</w:t>
      </w:r>
      <w:r w:rsidR="005A5BBA" w:rsidRPr="00F23ED6">
        <w:rPr>
          <w:rStyle w:val="aa"/>
          <w:i w:val="0"/>
        </w:rPr>
        <w:t xml:space="preserve"> уменьшить</w:t>
      </w:r>
      <w:r w:rsidR="00D60E87" w:rsidRPr="00F23ED6">
        <w:rPr>
          <w:rStyle w:val="aa"/>
          <w:i w:val="0"/>
        </w:rPr>
        <w:t xml:space="preserve"> на </w:t>
      </w:r>
      <w:r w:rsidR="00EB3CA7" w:rsidRPr="00F23ED6">
        <w:rPr>
          <w:rStyle w:val="aa"/>
          <w:i w:val="0"/>
        </w:rPr>
        <w:t xml:space="preserve">сумму </w:t>
      </w:r>
      <w:r w:rsidR="009B6612" w:rsidRPr="00F23ED6">
        <w:rPr>
          <w:rStyle w:val="aa"/>
          <w:i w:val="0"/>
        </w:rPr>
        <w:t xml:space="preserve">14 736,40442 </w:t>
      </w:r>
      <w:r w:rsidR="00D60E87" w:rsidRPr="00F23ED6">
        <w:rPr>
          <w:rStyle w:val="aa"/>
          <w:i w:val="0"/>
        </w:rPr>
        <w:t xml:space="preserve">тыс. рублей. </w:t>
      </w:r>
    </w:p>
    <w:p w:rsidR="00466ED8" w:rsidRPr="00F23ED6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 w:rsidRPr="00F23ED6">
        <w:rPr>
          <w:rStyle w:val="aa"/>
          <w:i w:val="0"/>
        </w:rPr>
        <w:t xml:space="preserve"> </w:t>
      </w:r>
      <w:r w:rsidR="00466ED8" w:rsidRPr="00F23ED6">
        <w:rPr>
          <w:rStyle w:val="aa"/>
          <w:i w:val="0"/>
        </w:rPr>
        <w:t>тыс. рублей</w:t>
      </w: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8080"/>
        <w:gridCol w:w="1560"/>
      </w:tblGrid>
      <w:tr w:rsidR="00DB56DB" w:rsidRPr="00F23ED6" w:rsidTr="00F23ED6">
        <w:trPr>
          <w:trHeight w:val="78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F23ED6" w:rsidRDefault="00DB56DB" w:rsidP="003979F0">
            <w:pPr>
              <w:jc w:val="center"/>
              <w:rPr>
                <w:b/>
                <w:bCs/>
                <w:sz w:val="20"/>
                <w:szCs w:val="20"/>
              </w:rPr>
            </w:pPr>
            <w:r w:rsidRPr="00F23ED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F23ED6" w:rsidRDefault="00DB56DB" w:rsidP="003979F0">
            <w:pPr>
              <w:jc w:val="center"/>
              <w:rPr>
                <w:b/>
                <w:bCs/>
                <w:sz w:val="20"/>
                <w:szCs w:val="20"/>
              </w:rPr>
            </w:pPr>
            <w:r w:rsidRPr="00F23ED6">
              <w:rPr>
                <w:b/>
                <w:bCs/>
                <w:sz w:val="20"/>
                <w:szCs w:val="20"/>
              </w:rPr>
              <w:t>уточнение 2020г.</w:t>
            </w:r>
          </w:p>
        </w:tc>
      </w:tr>
      <w:tr w:rsidR="006E4A30" w:rsidRPr="00F23ED6" w:rsidTr="00F23ED6">
        <w:trPr>
          <w:trHeight w:val="34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5 500,00000</w:t>
            </w:r>
          </w:p>
        </w:tc>
      </w:tr>
      <w:tr w:rsidR="006E4A30" w:rsidRPr="00F23ED6" w:rsidTr="00F23ED6">
        <w:trPr>
          <w:trHeight w:val="34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530,00000</w:t>
            </w:r>
          </w:p>
        </w:tc>
      </w:tr>
      <w:tr w:rsidR="006E4A30" w:rsidRPr="00F23ED6" w:rsidTr="00F23ED6">
        <w:trPr>
          <w:trHeight w:val="34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1 560,00000</w:t>
            </w:r>
          </w:p>
        </w:tc>
      </w:tr>
      <w:tr w:rsidR="006E4A30" w:rsidRPr="00F23ED6" w:rsidTr="00F23ED6">
        <w:trPr>
          <w:trHeight w:val="34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Субсидии бюджетам муниципальных образований на укрепление материально - технической базы в отрасли "Культура"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50,00000</w:t>
            </w:r>
          </w:p>
        </w:tc>
      </w:tr>
      <w:tr w:rsidR="006E4A30" w:rsidRPr="00F23ED6" w:rsidTr="00F23ED6">
        <w:trPr>
          <w:trHeight w:val="44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13 377,30000</w:t>
            </w:r>
          </w:p>
        </w:tc>
      </w:tr>
      <w:tr w:rsidR="006E4A30" w:rsidRPr="00F23ED6" w:rsidTr="00F23ED6">
        <w:trPr>
          <w:trHeight w:val="39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A30" w:rsidRPr="00F23ED6" w:rsidRDefault="006E4A30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1 284,60000</w:t>
            </w:r>
          </w:p>
        </w:tc>
      </w:tr>
      <w:tr w:rsidR="006E4A30" w:rsidRPr="00F23ED6" w:rsidTr="00F23ED6">
        <w:trPr>
          <w:trHeight w:val="34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A30" w:rsidRPr="00F23ED6" w:rsidRDefault="006E4A30" w:rsidP="00F23ED6">
            <w:pPr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Субвенции местным бюджетам предоставление мер социальной поддержки по оплате коммунальных услуг педагогическим ра</w:t>
            </w:r>
            <w:bookmarkStart w:id="4" w:name="_GoBack"/>
            <w:bookmarkEnd w:id="4"/>
            <w:r w:rsidRPr="00F23ED6">
              <w:rPr>
                <w:sz w:val="20"/>
                <w:szCs w:val="20"/>
              </w:rPr>
              <w:t>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sz w:val="20"/>
                <w:szCs w:val="20"/>
              </w:rPr>
            </w:pPr>
            <w:r w:rsidRPr="00F23ED6">
              <w:rPr>
                <w:sz w:val="20"/>
                <w:szCs w:val="20"/>
              </w:rPr>
              <w:t>24,50442</w:t>
            </w:r>
          </w:p>
        </w:tc>
      </w:tr>
      <w:tr w:rsidR="006E4A30" w:rsidRPr="00F23ED6" w:rsidTr="00F23ED6">
        <w:trPr>
          <w:trHeight w:val="416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30" w:rsidRPr="00F23ED6" w:rsidRDefault="006E4A3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ED6">
              <w:rPr>
                <w:b/>
                <w:bCs/>
                <w:color w:val="000000"/>
                <w:sz w:val="20"/>
                <w:szCs w:val="20"/>
              </w:rPr>
              <w:t>Итог: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30" w:rsidRPr="00F23ED6" w:rsidRDefault="006E4A30">
            <w:pPr>
              <w:jc w:val="right"/>
              <w:rPr>
                <w:b/>
                <w:bCs/>
                <w:sz w:val="20"/>
                <w:szCs w:val="20"/>
              </w:rPr>
            </w:pPr>
            <w:r w:rsidRPr="00F23ED6">
              <w:rPr>
                <w:b/>
                <w:bCs/>
                <w:sz w:val="20"/>
                <w:szCs w:val="20"/>
              </w:rPr>
              <w:t>22 326,40442</w:t>
            </w:r>
          </w:p>
        </w:tc>
      </w:tr>
    </w:tbl>
    <w:p w:rsidR="00747CDB" w:rsidRPr="00F23ED6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466ED8" w:rsidRPr="00F23ED6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F23ED6">
        <w:rPr>
          <w:b/>
          <w:bCs/>
          <w:sz w:val="24"/>
          <w:szCs w:val="24"/>
        </w:rPr>
        <w:t>Расходы районного бюджета на 2020 год</w:t>
      </w:r>
    </w:p>
    <w:p w:rsidR="00466ED8" w:rsidRPr="00F23ED6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 w:rsidRPr="00F23ED6">
        <w:rPr>
          <w:bCs/>
          <w:sz w:val="24"/>
          <w:szCs w:val="24"/>
        </w:rPr>
        <w:tab/>
      </w:r>
      <w:r w:rsidRPr="00F23ED6">
        <w:rPr>
          <w:bCs/>
          <w:sz w:val="24"/>
          <w:szCs w:val="24"/>
        </w:rPr>
        <w:tab/>
      </w:r>
    </w:p>
    <w:p w:rsidR="00466ED8" w:rsidRPr="00F23ED6" w:rsidRDefault="00466ED8" w:rsidP="00466ED8">
      <w:pPr>
        <w:widowControl w:val="0"/>
        <w:tabs>
          <w:tab w:val="left" w:pos="1276"/>
        </w:tabs>
        <w:ind w:firstLine="851"/>
        <w:jc w:val="both"/>
      </w:pPr>
      <w:r w:rsidRPr="00F23ED6">
        <w:t xml:space="preserve">Расходы </w:t>
      </w:r>
      <w:r w:rsidRPr="00F23ED6">
        <w:rPr>
          <w:bCs/>
        </w:rPr>
        <w:t>районного</w:t>
      </w:r>
      <w:r w:rsidRPr="00F23ED6">
        <w:t xml:space="preserve"> бюджета на 2020 год предлагается </w:t>
      </w:r>
      <w:r w:rsidR="00A743AE" w:rsidRPr="00F23ED6">
        <w:t xml:space="preserve">увеличить на </w:t>
      </w:r>
      <w:r w:rsidR="006E4A30" w:rsidRPr="00F23ED6">
        <w:rPr>
          <w:bCs/>
        </w:rPr>
        <w:t xml:space="preserve">22 326,40442 </w:t>
      </w:r>
      <w:r w:rsidR="00A743AE" w:rsidRPr="00F23ED6">
        <w:t xml:space="preserve">тыс. рублей и </w:t>
      </w:r>
      <w:r w:rsidRPr="00F23ED6">
        <w:t>уточнить по следующим основным направлениям:</w:t>
      </w:r>
    </w:p>
    <w:p w:rsidR="00250020" w:rsidRPr="00F23ED6" w:rsidRDefault="00250020" w:rsidP="00466ED8">
      <w:pPr>
        <w:widowControl w:val="0"/>
        <w:tabs>
          <w:tab w:val="left" w:pos="1276"/>
        </w:tabs>
        <w:ind w:firstLine="851"/>
        <w:jc w:val="both"/>
      </w:pPr>
    </w:p>
    <w:p w:rsidR="00466ED8" w:rsidRPr="00F23ED6" w:rsidRDefault="00250020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F23ED6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F23ED6">
        <w:t xml:space="preserve"> </w:t>
      </w:r>
    </w:p>
    <w:p w:rsidR="00AF3E96" w:rsidRPr="00F23ED6" w:rsidRDefault="00AF3E96" w:rsidP="00AF3E96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F23ED6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AF3E96" w:rsidRPr="00F23ED6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284BA3" w:rsidRPr="00F23ED6">
        <w:rPr>
          <w:rFonts w:ascii="Times New Roman" w:hAnsi="Times New Roman"/>
          <w:bCs/>
          <w:sz w:val="24"/>
          <w:szCs w:val="24"/>
        </w:rPr>
        <w:t>205</w:t>
      </w:r>
      <w:r w:rsidR="005775D6" w:rsidRPr="00F23ED6">
        <w:rPr>
          <w:rFonts w:ascii="Times New Roman" w:hAnsi="Times New Roman"/>
          <w:b/>
          <w:bCs/>
          <w:sz w:val="24"/>
          <w:szCs w:val="24"/>
        </w:rPr>
        <w:t>,</w:t>
      </w:r>
      <w:r w:rsidR="00284BA3" w:rsidRPr="00F23ED6">
        <w:rPr>
          <w:rFonts w:ascii="Times New Roman" w:hAnsi="Times New Roman"/>
          <w:bCs/>
          <w:sz w:val="24"/>
          <w:szCs w:val="24"/>
        </w:rPr>
        <w:t>407</w:t>
      </w:r>
      <w:r w:rsidR="00284BA3" w:rsidRPr="00F23ED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23ED6">
        <w:rPr>
          <w:rFonts w:ascii="Times New Roman" w:hAnsi="Times New Roman"/>
          <w:bCs/>
          <w:sz w:val="24"/>
          <w:szCs w:val="24"/>
        </w:rPr>
        <w:t>тыс. рублей;</w:t>
      </w:r>
    </w:p>
    <w:p w:rsidR="00552CB2" w:rsidRPr="00F23ED6" w:rsidRDefault="00552CB2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Увеличить расходы Администрации МО «Мухоршибирский район»</w:t>
      </w:r>
      <w:r w:rsidR="001850E7" w:rsidRPr="00F23ED6">
        <w:rPr>
          <w:rFonts w:ascii="Times New Roman" w:hAnsi="Times New Roman"/>
          <w:bCs/>
          <w:sz w:val="24"/>
          <w:szCs w:val="24"/>
        </w:rPr>
        <w:t xml:space="preserve"> (ХТО) по распоряжениям о выделении средств из резервного фонда администрации на </w:t>
      </w:r>
      <w:r w:rsidR="00284BA3" w:rsidRPr="00F23ED6">
        <w:rPr>
          <w:rFonts w:ascii="Times New Roman" w:hAnsi="Times New Roman"/>
          <w:bCs/>
          <w:sz w:val="24"/>
          <w:szCs w:val="24"/>
        </w:rPr>
        <w:t>1</w:t>
      </w:r>
      <w:r w:rsidR="001850E7" w:rsidRPr="00F23ED6">
        <w:rPr>
          <w:rFonts w:ascii="Times New Roman" w:hAnsi="Times New Roman"/>
          <w:bCs/>
          <w:sz w:val="24"/>
          <w:szCs w:val="24"/>
        </w:rPr>
        <w:t>0,000 тыс. рублей (</w:t>
      </w:r>
      <w:r w:rsidR="005D3A1F" w:rsidRPr="00F23ED6">
        <w:rPr>
          <w:rFonts w:ascii="Times New Roman" w:hAnsi="Times New Roman"/>
          <w:bCs/>
          <w:sz w:val="24"/>
          <w:szCs w:val="24"/>
        </w:rPr>
        <w:t xml:space="preserve">на приобретение ГСМ для </w:t>
      </w:r>
      <w:r w:rsidR="000F5440" w:rsidRPr="00F23ED6">
        <w:rPr>
          <w:rFonts w:ascii="Times New Roman" w:hAnsi="Times New Roman"/>
          <w:bCs/>
          <w:sz w:val="24"/>
          <w:szCs w:val="24"/>
        </w:rPr>
        <w:t>организации волонтерского штаба по до</w:t>
      </w:r>
      <w:r w:rsidR="000268E6" w:rsidRPr="00F23ED6">
        <w:rPr>
          <w:rFonts w:ascii="Times New Roman" w:hAnsi="Times New Roman"/>
          <w:bCs/>
          <w:sz w:val="24"/>
          <w:szCs w:val="24"/>
        </w:rPr>
        <w:t>с</w:t>
      </w:r>
      <w:r w:rsidR="000F5440" w:rsidRPr="00F23ED6">
        <w:rPr>
          <w:rFonts w:ascii="Times New Roman" w:hAnsi="Times New Roman"/>
          <w:bCs/>
          <w:sz w:val="24"/>
          <w:szCs w:val="24"/>
        </w:rPr>
        <w:t xml:space="preserve">тавке продуктов первой </w:t>
      </w:r>
      <w:proofErr w:type="gramStart"/>
      <w:r w:rsidR="000F5440" w:rsidRPr="00F23ED6">
        <w:rPr>
          <w:rFonts w:ascii="Times New Roman" w:hAnsi="Times New Roman"/>
          <w:bCs/>
          <w:sz w:val="24"/>
          <w:szCs w:val="24"/>
        </w:rPr>
        <w:t xml:space="preserve">необходимости </w:t>
      </w:r>
      <w:r w:rsidR="000268E6" w:rsidRPr="00F23ED6">
        <w:rPr>
          <w:rFonts w:ascii="Times New Roman" w:hAnsi="Times New Roman"/>
          <w:bCs/>
          <w:sz w:val="24"/>
          <w:szCs w:val="24"/>
        </w:rPr>
        <w:t xml:space="preserve"> и</w:t>
      </w:r>
      <w:proofErr w:type="gramEnd"/>
      <w:r w:rsidR="000268E6" w:rsidRPr="00F23ED6">
        <w:rPr>
          <w:rFonts w:ascii="Times New Roman" w:hAnsi="Times New Roman"/>
          <w:bCs/>
          <w:sz w:val="24"/>
          <w:szCs w:val="24"/>
        </w:rPr>
        <w:t xml:space="preserve"> лекарственных препаратов гражданам, проходящим амбулаторное лечение </w:t>
      </w:r>
      <w:r w:rsidR="00D91C9E" w:rsidRPr="00F23ED6">
        <w:rPr>
          <w:rFonts w:ascii="Times New Roman" w:hAnsi="Times New Roman"/>
          <w:bCs/>
          <w:sz w:val="24"/>
          <w:szCs w:val="24"/>
        </w:rPr>
        <w:t>от COVID-19 на дому</w:t>
      </w:r>
      <w:r w:rsidR="001850E7" w:rsidRPr="00F23ED6">
        <w:rPr>
          <w:rFonts w:ascii="Times New Roman" w:hAnsi="Times New Roman"/>
          <w:bCs/>
          <w:sz w:val="24"/>
          <w:szCs w:val="24"/>
        </w:rPr>
        <w:t>)</w:t>
      </w:r>
      <w:r w:rsidR="00D91C9E" w:rsidRPr="00F23ED6">
        <w:rPr>
          <w:rFonts w:ascii="Times New Roman" w:hAnsi="Times New Roman"/>
          <w:bCs/>
          <w:sz w:val="24"/>
          <w:szCs w:val="24"/>
        </w:rPr>
        <w:t>;</w:t>
      </w:r>
    </w:p>
    <w:p w:rsidR="00944917" w:rsidRPr="00F23ED6" w:rsidRDefault="00944917" w:rsidP="009449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lastRenderedPageBreak/>
        <w:t xml:space="preserve">Увеличить расходы Управления образования МО «Мухоршибирский район» по распоряжениям о выделении средств из резервного фонда администрации на </w:t>
      </w:r>
      <w:r w:rsidR="00C05E9E" w:rsidRPr="00F23ED6">
        <w:rPr>
          <w:rFonts w:ascii="Times New Roman" w:hAnsi="Times New Roman"/>
          <w:bCs/>
          <w:sz w:val="24"/>
          <w:szCs w:val="24"/>
        </w:rPr>
        <w:t>22,049</w:t>
      </w:r>
      <w:r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6334F8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5D3A1F" w:rsidRPr="00F23ED6">
        <w:rPr>
          <w:rFonts w:ascii="Times New Roman" w:hAnsi="Times New Roman"/>
          <w:bCs/>
          <w:sz w:val="24"/>
          <w:szCs w:val="24"/>
        </w:rPr>
        <w:t>(</w:t>
      </w:r>
      <w:r w:rsidR="00C05E9E" w:rsidRPr="00F23ED6">
        <w:rPr>
          <w:rFonts w:ascii="Times New Roman" w:hAnsi="Times New Roman"/>
          <w:bCs/>
          <w:sz w:val="24"/>
          <w:szCs w:val="24"/>
        </w:rPr>
        <w:t>для МБОУ «</w:t>
      </w:r>
      <w:proofErr w:type="spellStart"/>
      <w:r w:rsidR="00C05E9E" w:rsidRPr="00F23ED6">
        <w:rPr>
          <w:rFonts w:ascii="Times New Roman" w:hAnsi="Times New Roman"/>
          <w:bCs/>
          <w:sz w:val="24"/>
          <w:szCs w:val="24"/>
        </w:rPr>
        <w:t>Цолгинская</w:t>
      </w:r>
      <w:proofErr w:type="spellEnd"/>
      <w:r w:rsidR="00C05E9E" w:rsidRPr="00F23ED6">
        <w:rPr>
          <w:rFonts w:ascii="Times New Roman" w:hAnsi="Times New Roman"/>
          <w:bCs/>
          <w:sz w:val="24"/>
          <w:szCs w:val="24"/>
        </w:rPr>
        <w:t xml:space="preserve"> СОШ», на укрепление материально-технической базы</w:t>
      </w:r>
      <w:r w:rsidR="005D3A1F" w:rsidRPr="00F23ED6">
        <w:rPr>
          <w:rFonts w:ascii="Times New Roman" w:hAnsi="Times New Roman"/>
          <w:bCs/>
          <w:sz w:val="24"/>
          <w:szCs w:val="24"/>
        </w:rPr>
        <w:t>)</w:t>
      </w:r>
      <w:r w:rsidRPr="00F23ED6">
        <w:rPr>
          <w:rFonts w:ascii="Times New Roman" w:hAnsi="Times New Roman"/>
          <w:bCs/>
          <w:sz w:val="24"/>
          <w:szCs w:val="24"/>
        </w:rPr>
        <w:t>;</w:t>
      </w:r>
    </w:p>
    <w:p w:rsidR="00AF3E96" w:rsidRPr="00F23ED6" w:rsidRDefault="00AF3E96" w:rsidP="00AF3E96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9245F7" w:rsidRPr="00F23ED6">
        <w:rPr>
          <w:rFonts w:ascii="Times New Roman" w:hAnsi="Times New Roman"/>
          <w:bCs/>
          <w:sz w:val="24"/>
          <w:szCs w:val="24"/>
        </w:rPr>
        <w:t>237,456</w:t>
      </w:r>
      <w:r w:rsidR="004B44A1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Pr="00F23ED6">
        <w:rPr>
          <w:rFonts w:ascii="Times New Roman" w:hAnsi="Times New Roman"/>
          <w:bCs/>
          <w:sz w:val="24"/>
          <w:szCs w:val="24"/>
        </w:rPr>
        <w:t>тыс. рублей.</w:t>
      </w:r>
    </w:p>
    <w:p w:rsidR="00466ED8" w:rsidRPr="00F23ED6" w:rsidRDefault="00466ED8" w:rsidP="00466ED8">
      <w:pPr>
        <w:widowControl w:val="0"/>
        <w:tabs>
          <w:tab w:val="num" w:pos="1134"/>
        </w:tabs>
        <w:ind w:left="851"/>
        <w:jc w:val="both"/>
      </w:pPr>
    </w:p>
    <w:p w:rsidR="00466ED8" w:rsidRPr="00F23ED6" w:rsidRDefault="001553FF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F23ED6">
        <w:rPr>
          <w:bCs/>
        </w:rPr>
        <w:t xml:space="preserve">Уточнить расходы </w:t>
      </w:r>
      <w:r w:rsidR="00690134" w:rsidRPr="00F23ED6">
        <w:rPr>
          <w:bCs/>
        </w:rPr>
        <w:t xml:space="preserve">за счет налоговых и неналоговых доходов в сумме </w:t>
      </w:r>
      <w:r w:rsidR="00D11DDC" w:rsidRPr="00F23ED6">
        <w:rPr>
          <w:rStyle w:val="aa"/>
          <w:i w:val="0"/>
        </w:rPr>
        <w:t xml:space="preserve">7 590,000 </w:t>
      </w:r>
      <w:r w:rsidR="0004003E" w:rsidRPr="00F23ED6">
        <w:rPr>
          <w:bCs/>
        </w:rPr>
        <w:t xml:space="preserve">тыс. рублей </w:t>
      </w:r>
      <w:r w:rsidR="006A2D01" w:rsidRPr="00F23ED6">
        <w:rPr>
          <w:bCs/>
        </w:rPr>
        <w:t>по следующим мероприятиям</w:t>
      </w:r>
      <w:r w:rsidR="00466ED8" w:rsidRPr="00F23ED6">
        <w:rPr>
          <w:bCs/>
        </w:rPr>
        <w:t>:</w:t>
      </w:r>
    </w:p>
    <w:p w:rsidR="00466ED8" w:rsidRPr="00F23ED6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</w:t>
      </w:r>
      <w:r w:rsidR="00362B3C" w:rsidRPr="00F23ED6">
        <w:rPr>
          <w:rFonts w:ascii="Times New Roman" w:hAnsi="Times New Roman"/>
          <w:bCs/>
          <w:sz w:val="24"/>
          <w:szCs w:val="24"/>
        </w:rPr>
        <w:t>м</w:t>
      </w:r>
      <w:r w:rsidRPr="00F23ED6">
        <w:rPr>
          <w:rFonts w:ascii="Times New Roman" w:hAnsi="Times New Roman"/>
          <w:bCs/>
          <w:sz w:val="24"/>
          <w:szCs w:val="24"/>
        </w:rPr>
        <w:t>е</w:t>
      </w:r>
      <w:r w:rsidR="00362B3C" w:rsidRPr="00F23ED6">
        <w:rPr>
          <w:rFonts w:ascii="Times New Roman" w:hAnsi="Times New Roman"/>
          <w:bCs/>
          <w:sz w:val="24"/>
          <w:szCs w:val="24"/>
        </w:rPr>
        <w:t>ньшить</w:t>
      </w:r>
      <w:r w:rsidRPr="00F23ED6">
        <w:rPr>
          <w:rFonts w:ascii="Times New Roman" w:hAnsi="Times New Roman"/>
          <w:bCs/>
          <w:sz w:val="24"/>
          <w:szCs w:val="24"/>
        </w:rPr>
        <w:t xml:space="preserve"> расходы </w:t>
      </w:r>
      <w:r w:rsidR="00186B4F" w:rsidRPr="00F23ED6">
        <w:rPr>
          <w:rFonts w:ascii="Times New Roman" w:hAnsi="Times New Roman"/>
          <w:sz w:val="24"/>
          <w:szCs w:val="24"/>
        </w:rPr>
        <w:t xml:space="preserve">в </w:t>
      </w:r>
      <w:r w:rsidRPr="00F23ED6">
        <w:rPr>
          <w:rFonts w:ascii="Times New Roman" w:hAnsi="Times New Roman"/>
          <w:bCs/>
          <w:sz w:val="24"/>
          <w:szCs w:val="24"/>
        </w:rPr>
        <w:t xml:space="preserve">сумме </w:t>
      </w:r>
      <w:r w:rsidR="00FC5645" w:rsidRPr="00F23ED6">
        <w:rPr>
          <w:rFonts w:ascii="Times New Roman" w:hAnsi="Times New Roman"/>
          <w:bCs/>
          <w:sz w:val="24"/>
          <w:szCs w:val="24"/>
        </w:rPr>
        <w:t>0</w:t>
      </w:r>
      <w:r w:rsidR="00B51A7B" w:rsidRPr="00F23ED6">
        <w:rPr>
          <w:rFonts w:ascii="Times New Roman" w:hAnsi="Times New Roman"/>
          <w:bCs/>
          <w:sz w:val="24"/>
          <w:szCs w:val="24"/>
        </w:rPr>
        <w:t>,</w:t>
      </w:r>
      <w:r w:rsidR="00FC5645" w:rsidRPr="00F23ED6">
        <w:rPr>
          <w:rFonts w:ascii="Times New Roman" w:hAnsi="Times New Roman"/>
          <w:bCs/>
          <w:sz w:val="24"/>
          <w:szCs w:val="24"/>
        </w:rPr>
        <w:t>0</w:t>
      </w:r>
      <w:r w:rsidR="00B274E8" w:rsidRPr="00F23ED6">
        <w:rPr>
          <w:rFonts w:ascii="Times New Roman" w:hAnsi="Times New Roman"/>
          <w:bCs/>
          <w:sz w:val="24"/>
          <w:szCs w:val="24"/>
        </w:rPr>
        <w:t>28</w:t>
      </w:r>
      <w:r w:rsidR="00FC5645" w:rsidRPr="00F23ED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23ED6">
        <w:rPr>
          <w:rFonts w:ascii="Times New Roman" w:hAnsi="Times New Roman"/>
          <w:bCs/>
          <w:sz w:val="24"/>
          <w:szCs w:val="24"/>
        </w:rPr>
        <w:t>тыс. рублей</w:t>
      </w:r>
      <w:r w:rsidR="00FC5645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327968" w:rsidRPr="00F23ED6">
        <w:rPr>
          <w:rFonts w:ascii="Times New Roman" w:hAnsi="Times New Roman"/>
          <w:bCs/>
          <w:sz w:val="24"/>
          <w:szCs w:val="24"/>
        </w:rPr>
        <w:t>строительство пожарного резервуара в с. Куготы</w:t>
      </w:r>
      <w:r w:rsidRPr="00F23ED6">
        <w:rPr>
          <w:rFonts w:ascii="Times New Roman" w:hAnsi="Times New Roman"/>
          <w:bCs/>
          <w:sz w:val="24"/>
          <w:szCs w:val="24"/>
        </w:rPr>
        <w:t>;</w:t>
      </w:r>
    </w:p>
    <w:p w:rsidR="00466ED8" w:rsidRPr="00F23ED6" w:rsidRDefault="00FC5645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Уменьшить</w:t>
      </w:r>
      <w:r w:rsidR="00466ED8" w:rsidRPr="00F23ED6">
        <w:rPr>
          <w:rFonts w:ascii="Times New Roman" w:hAnsi="Times New Roman"/>
          <w:bCs/>
          <w:sz w:val="24"/>
          <w:szCs w:val="24"/>
        </w:rPr>
        <w:t xml:space="preserve"> расходы </w:t>
      </w:r>
      <w:r w:rsidR="00E47C12" w:rsidRPr="00F23ED6">
        <w:rPr>
          <w:rFonts w:ascii="Times New Roman" w:hAnsi="Times New Roman"/>
          <w:bCs/>
          <w:sz w:val="24"/>
          <w:szCs w:val="24"/>
        </w:rPr>
        <w:t xml:space="preserve">по обеспечению мероприятий по расходам в связи </w:t>
      </w:r>
      <w:proofErr w:type="gramStart"/>
      <w:r w:rsidR="00E47C12" w:rsidRPr="00F23ED6">
        <w:rPr>
          <w:rFonts w:ascii="Times New Roman" w:hAnsi="Times New Roman"/>
          <w:bCs/>
          <w:sz w:val="24"/>
          <w:szCs w:val="24"/>
        </w:rPr>
        <w:t>с  75</w:t>
      </w:r>
      <w:proofErr w:type="gramEnd"/>
      <w:r w:rsidR="00E47C12" w:rsidRPr="00F23ED6">
        <w:rPr>
          <w:rFonts w:ascii="Times New Roman" w:hAnsi="Times New Roman"/>
          <w:bCs/>
          <w:sz w:val="24"/>
          <w:szCs w:val="24"/>
        </w:rPr>
        <w:t xml:space="preserve">-летием Победы в Великой Отечественной войне </w:t>
      </w:r>
      <w:r w:rsidR="00466ED8"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E47C12" w:rsidRPr="00F23ED6">
        <w:rPr>
          <w:rFonts w:ascii="Times New Roman" w:hAnsi="Times New Roman"/>
          <w:bCs/>
          <w:sz w:val="24"/>
          <w:szCs w:val="24"/>
        </w:rPr>
        <w:t>75</w:t>
      </w:r>
      <w:r w:rsidR="00DF6B0F" w:rsidRPr="00F23ED6">
        <w:rPr>
          <w:rFonts w:ascii="Times New Roman" w:hAnsi="Times New Roman"/>
          <w:b/>
          <w:bCs/>
          <w:sz w:val="24"/>
          <w:szCs w:val="24"/>
        </w:rPr>
        <w:t>0</w:t>
      </w:r>
      <w:r w:rsidR="008D03C2" w:rsidRPr="00F23ED6">
        <w:rPr>
          <w:rFonts w:ascii="Times New Roman" w:hAnsi="Times New Roman"/>
          <w:b/>
          <w:bCs/>
          <w:sz w:val="24"/>
          <w:szCs w:val="24"/>
        </w:rPr>
        <w:t>,00</w:t>
      </w:r>
      <w:r w:rsidR="00466ED8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E47C12" w:rsidRPr="00F23ED6">
        <w:rPr>
          <w:rFonts w:ascii="Times New Roman" w:hAnsi="Times New Roman"/>
          <w:bCs/>
          <w:sz w:val="24"/>
          <w:szCs w:val="24"/>
        </w:rPr>
        <w:t xml:space="preserve"> (приобретение танка и пушки)</w:t>
      </w:r>
      <w:r w:rsidR="00466ED8" w:rsidRPr="00F23ED6">
        <w:rPr>
          <w:rFonts w:ascii="Times New Roman" w:hAnsi="Times New Roman"/>
          <w:bCs/>
          <w:sz w:val="24"/>
          <w:szCs w:val="24"/>
        </w:rPr>
        <w:t>;</w:t>
      </w:r>
    </w:p>
    <w:p w:rsidR="00311A56" w:rsidRPr="00F23ED6" w:rsidRDefault="00311A56" w:rsidP="00311A5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Уменьшить расходы Муниципального учреждения "Комитет по управлению имуществом и муниципальным хозяйством муниципального образования "Мухоршибирский район" на организацию в границах поселений водоснабжения населения в сумме 133</w:t>
      </w:r>
      <w:r w:rsidRPr="00F23ED6">
        <w:rPr>
          <w:rFonts w:ascii="Times New Roman" w:hAnsi="Times New Roman"/>
          <w:b/>
          <w:bCs/>
          <w:sz w:val="24"/>
          <w:szCs w:val="24"/>
        </w:rPr>
        <w:t>,</w:t>
      </w:r>
      <w:r w:rsidRPr="00F23ED6">
        <w:rPr>
          <w:rFonts w:ascii="Times New Roman" w:hAnsi="Times New Roman"/>
          <w:bCs/>
          <w:sz w:val="24"/>
          <w:szCs w:val="24"/>
        </w:rPr>
        <w:t>21720 тыс. рублей;</w:t>
      </w:r>
    </w:p>
    <w:p w:rsidR="00311A56" w:rsidRPr="00F23ED6" w:rsidRDefault="00311A56" w:rsidP="00311A5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Уменьшить расходы Муниципального учреждения "Комитет по управлению имуществом и муниципальным хозяйством муниципального образования "Мухоршибирский район" на содержание и ремонт автомобильных дорог в сумме 211,10499 тыс. рублей;</w:t>
      </w:r>
    </w:p>
    <w:p w:rsidR="00311A56" w:rsidRPr="00F23ED6" w:rsidRDefault="00311A56" w:rsidP="00311A5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>Уменьшить расходы Муниципального учреждения "Комитет по управлению имуществом и муниципальным хозяйством муниципального образования "Мухоршибирский район" на ликвидацию несанкционированных свалок (бюджетам сельских поселений) в сумме 386,70348 тыс. рублей;</w:t>
      </w:r>
    </w:p>
    <w:p w:rsidR="0083369B" w:rsidRPr="00F23ED6" w:rsidRDefault="0083369B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BF134F" w:rsidRPr="00F23ED6">
        <w:rPr>
          <w:rFonts w:ascii="Times New Roman" w:hAnsi="Times New Roman"/>
          <w:bCs/>
          <w:sz w:val="24"/>
          <w:szCs w:val="24"/>
        </w:rPr>
        <w:t>на первоочередные расходы бюджетов сельских поселений</w:t>
      </w:r>
      <w:r w:rsidR="002830B1" w:rsidRPr="00F23ED6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F75D3B" w:rsidRPr="00F23ED6">
        <w:rPr>
          <w:rFonts w:ascii="Times New Roman" w:hAnsi="Times New Roman"/>
          <w:bCs/>
          <w:sz w:val="24"/>
          <w:szCs w:val="24"/>
        </w:rPr>
        <w:t>954,000</w:t>
      </w:r>
      <w:r w:rsidR="002830B1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511DDD" w:rsidRPr="00F23ED6">
        <w:rPr>
          <w:rFonts w:ascii="Times New Roman" w:hAnsi="Times New Roman"/>
          <w:bCs/>
          <w:sz w:val="24"/>
          <w:szCs w:val="24"/>
        </w:rPr>
        <w:t>;</w:t>
      </w:r>
    </w:p>
    <w:p w:rsidR="007104F7" w:rsidRPr="00F23ED6" w:rsidRDefault="007104F7" w:rsidP="007104F7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расходы Управления образования Муниципального образования "Мухоршибирский район" на </w:t>
      </w:r>
      <w:r w:rsidR="00217068" w:rsidRPr="00F23ED6">
        <w:rPr>
          <w:rFonts w:ascii="Times New Roman" w:hAnsi="Times New Roman"/>
          <w:bCs/>
          <w:sz w:val="24"/>
          <w:szCs w:val="24"/>
        </w:rPr>
        <w:t>ТЭР</w:t>
      </w:r>
      <w:r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973DD2"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217068" w:rsidRPr="00F23ED6">
        <w:rPr>
          <w:rFonts w:ascii="Times New Roman" w:hAnsi="Times New Roman"/>
          <w:bCs/>
          <w:sz w:val="24"/>
          <w:szCs w:val="24"/>
        </w:rPr>
        <w:t>4 495,88879</w:t>
      </w:r>
      <w:r w:rsidR="00973DD2" w:rsidRPr="00F23ED6">
        <w:rPr>
          <w:rFonts w:ascii="Times New Roman" w:hAnsi="Times New Roman"/>
          <w:bCs/>
          <w:sz w:val="24"/>
          <w:szCs w:val="24"/>
        </w:rPr>
        <w:t xml:space="preserve">тыс. рублей </w:t>
      </w:r>
      <w:r w:rsidRPr="00F23ED6">
        <w:rPr>
          <w:rFonts w:ascii="Times New Roman" w:hAnsi="Times New Roman"/>
          <w:bCs/>
          <w:sz w:val="24"/>
          <w:szCs w:val="24"/>
        </w:rPr>
        <w:t xml:space="preserve">(сады </w:t>
      </w:r>
      <w:r w:rsidR="00535E70" w:rsidRPr="00F23ED6">
        <w:rPr>
          <w:rFonts w:ascii="Times New Roman" w:hAnsi="Times New Roman"/>
          <w:bCs/>
          <w:sz w:val="24"/>
          <w:szCs w:val="24"/>
        </w:rPr>
        <w:t>в сумме 1 390,93721</w:t>
      </w:r>
      <w:r w:rsidRPr="00F23ED6">
        <w:rPr>
          <w:rFonts w:ascii="Times New Roman" w:hAnsi="Times New Roman"/>
          <w:bCs/>
          <w:sz w:val="24"/>
          <w:szCs w:val="24"/>
        </w:rPr>
        <w:t xml:space="preserve"> тыс.</w:t>
      </w:r>
      <w:r w:rsidR="00F00946" w:rsidRPr="00F23ED6">
        <w:rPr>
          <w:rFonts w:ascii="Times New Roman" w:hAnsi="Times New Roman"/>
          <w:bCs/>
          <w:sz w:val="24"/>
          <w:szCs w:val="24"/>
        </w:rPr>
        <w:t xml:space="preserve"> рублей</w:t>
      </w:r>
      <w:r w:rsidRPr="00F23ED6">
        <w:rPr>
          <w:rFonts w:ascii="Times New Roman" w:hAnsi="Times New Roman"/>
          <w:bCs/>
          <w:sz w:val="24"/>
          <w:szCs w:val="24"/>
        </w:rPr>
        <w:t xml:space="preserve">, школы </w:t>
      </w:r>
      <w:r w:rsidR="00F00946"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535E70" w:rsidRPr="00F23ED6">
        <w:rPr>
          <w:rFonts w:ascii="Times New Roman" w:hAnsi="Times New Roman"/>
          <w:bCs/>
          <w:sz w:val="24"/>
          <w:szCs w:val="24"/>
        </w:rPr>
        <w:t>2994,25389</w:t>
      </w:r>
      <w:r w:rsidRPr="00F23ED6">
        <w:rPr>
          <w:rFonts w:ascii="Times New Roman" w:hAnsi="Times New Roman"/>
          <w:bCs/>
          <w:sz w:val="24"/>
          <w:szCs w:val="24"/>
        </w:rPr>
        <w:t xml:space="preserve"> тыс.</w:t>
      </w:r>
      <w:r w:rsidR="00F00946" w:rsidRPr="00F23ED6">
        <w:rPr>
          <w:rFonts w:ascii="Times New Roman" w:hAnsi="Times New Roman"/>
          <w:bCs/>
          <w:sz w:val="24"/>
          <w:szCs w:val="24"/>
        </w:rPr>
        <w:t xml:space="preserve"> рублей</w:t>
      </w:r>
      <w:r w:rsidR="00535E70" w:rsidRPr="00F23ED6">
        <w:rPr>
          <w:rFonts w:ascii="Times New Roman" w:hAnsi="Times New Roman"/>
          <w:bCs/>
          <w:sz w:val="24"/>
          <w:szCs w:val="24"/>
        </w:rPr>
        <w:t>,</w:t>
      </w:r>
      <w:r w:rsidR="00F00946" w:rsidRPr="00F23ED6">
        <w:rPr>
          <w:rFonts w:ascii="Times New Roman" w:hAnsi="Times New Roman"/>
          <w:bCs/>
          <w:sz w:val="24"/>
          <w:szCs w:val="24"/>
        </w:rPr>
        <w:t xml:space="preserve"> ЦДО в сумме 110,69769 тыс. рублей</w:t>
      </w:r>
      <w:r w:rsidRPr="00F23ED6">
        <w:rPr>
          <w:rFonts w:ascii="Times New Roman" w:hAnsi="Times New Roman"/>
          <w:bCs/>
          <w:sz w:val="24"/>
          <w:szCs w:val="24"/>
        </w:rPr>
        <w:t>)</w:t>
      </w:r>
      <w:r w:rsidR="00E44070" w:rsidRPr="00F23ED6">
        <w:rPr>
          <w:rFonts w:ascii="Times New Roman" w:hAnsi="Times New Roman"/>
          <w:bCs/>
          <w:sz w:val="24"/>
          <w:szCs w:val="24"/>
        </w:rPr>
        <w:t>;</w:t>
      </w:r>
    </w:p>
    <w:p w:rsidR="00511DDD" w:rsidRPr="00F23ED6" w:rsidRDefault="003B7CF9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990C69" w:rsidRPr="00F23ED6">
        <w:rPr>
          <w:rFonts w:ascii="Times New Roman" w:hAnsi="Times New Roman"/>
          <w:bCs/>
          <w:sz w:val="24"/>
          <w:szCs w:val="24"/>
        </w:rPr>
        <w:t xml:space="preserve">на обеспечение сбалансированности местных бюджетов по социально значимым и первоочередным расходам </w:t>
      </w:r>
      <w:r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990C69" w:rsidRPr="00F23ED6">
        <w:rPr>
          <w:rFonts w:ascii="Times New Roman" w:hAnsi="Times New Roman"/>
          <w:bCs/>
          <w:sz w:val="24"/>
          <w:szCs w:val="24"/>
        </w:rPr>
        <w:t>273,000</w:t>
      </w:r>
      <w:r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217F9A" w:rsidRPr="00F23ED6">
        <w:rPr>
          <w:rFonts w:ascii="Times New Roman" w:hAnsi="Times New Roman"/>
          <w:bCs/>
          <w:sz w:val="24"/>
          <w:szCs w:val="24"/>
        </w:rPr>
        <w:t xml:space="preserve"> (</w:t>
      </w:r>
      <w:r w:rsidR="00624211" w:rsidRPr="00F23ED6">
        <w:rPr>
          <w:rFonts w:ascii="Times New Roman" w:hAnsi="Times New Roman"/>
          <w:bCs/>
          <w:sz w:val="24"/>
          <w:szCs w:val="24"/>
        </w:rPr>
        <w:t>доля софинансирования МБ</w:t>
      </w:r>
      <w:r w:rsidR="00217F9A" w:rsidRPr="00F23ED6">
        <w:rPr>
          <w:rFonts w:ascii="Times New Roman" w:hAnsi="Times New Roman"/>
          <w:bCs/>
          <w:sz w:val="24"/>
          <w:szCs w:val="24"/>
        </w:rPr>
        <w:t>)</w:t>
      </w:r>
      <w:r w:rsidRPr="00F23ED6">
        <w:rPr>
          <w:rFonts w:ascii="Times New Roman" w:hAnsi="Times New Roman"/>
          <w:bCs/>
          <w:sz w:val="24"/>
          <w:szCs w:val="24"/>
        </w:rPr>
        <w:t>;</w:t>
      </w:r>
    </w:p>
    <w:p w:rsidR="00915363" w:rsidRPr="00F23ED6" w:rsidRDefault="00915363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DB3142" w:rsidRPr="00F23ED6">
        <w:rPr>
          <w:rFonts w:ascii="Times New Roman" w:hAnsi="Times New Roman"/>
          <w:bCs/>
          <w:sz w:val="24"/>
          <w:szCs w:val="24"/>
        </w:rPr>
        <w:t xml:space="preserve">обустройство объектов размещения твердых коммунальных отходов </w:t>
      </w:r>
      <w:r w:rsidRPr="00F23ED6">
        <w:rPr>
          <w:rFonts w:ascii="Times New Roman" w:hAnsi="Times New Roman"/>
          <w:bCs/>
          <w:sz w:val="24"/>
          <w:szCs w:val="24"/>
        </w:rPr>
        <w:t>в сумме 114,600 тыс. рублей (доля софинансирования МБ);</w:t>
      </w:r>
    </w:p>
    <w:p w:rsidR="006F65FE" w:rsidRPr="00F23ED6" w:rsidRDefault="006F65FE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3ED6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5D7F35" w:rsidRPr="00F23ED6">
        <w:rPr>
          <w:rFonts w:ascii="Times New Roman" w:hAnsi="Times New Roman"/>
          <w:bCs/>
          <w:sz w:val="24"/>
          <w:szCs w:val="24"/>
        </w:rPr>
        <w:t>фонда оплаты труда</w:t>
      </w:r>
      <w:r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D25B2B" w:rsidRPr="00F23ED6">
        <w:rPr>
          <w:rFonts w:ascii="Times New Roman" w:hAnsi="Times New Roman"/>
          <w:bCs/>
          <w:sz w:val="24"/>
          <w:szCs w:val="24"/>
        </w:rPr>
        <w:t xml:space="preserve">(аппарат управления) </w:t>
      </w:r>
      <w:r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DB3142" w:rsidRPr="00F23ED6">
        <w:rPr>
          <w:rFonts w:ascii="Times New Roman" w:hAnsi="Times New Roman"/>
          <w:b/>
          <w:bCs/>
          <w:sz w:val="24"/>
          <w:szCs w:val="24"/>
        </w:rPr>
        <w:t xml:space="preserve">3 233 564,88 </w:t>
      </w:r>
      <w:r w:rsidRPr="00F23ED6">
        <w:rPr>
          <w:rFonts w:ascii="Times New Roman" w:hAnsi="Times New Roman"/>
          <w:bCs/>
          <w:sz w:val="24"/>
          <w:szCs w:val="24"/>
        </w:rPr>
        <w:t>тыс. рублей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(в том числе </w:t>
      </w:r>
      <w:r w:rsidR="000E30E1" w:rsidRPr="00F23ED6">
        <w:rPr>
          <w:rFonts w:ascii="Times New Roman" w:hAnsi="Times New Roman"/>
          <w:bCs/>
          <w:sz w:val="24"/>
          <w:szCs w:val="24"/>
        </w:rPr>
        <w:t xml:space="preserve">Финансовое управление администрации муниципального образования "Мухоршибирский район" Республики Бурятия в сумме </w:t>
      </w:r>
      <w:r w:rsidR="00AE2B59" w:rsidRPr="00F23ED6">
        <w:rPr>
          <w:rFonts w:ascii="Times New Roman" w:hAnsi="Times New Roman"/>
          <w:bCs/>
          <w:sz w:val="24"/>
          <w:szCs w:val="24"/>
        </w:rPr>
        <w:t>585,27717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0E30E1" w:rsidRPr="00F23ED6">
        <w:rPr>
          <w:rFonts w:ascii="Times New Roman" w:hAnsi="Times New Roman"/>
          <w:bCs/>
          <w:sz w:val="24"/>
          <w:szCs w:val="24"/>
        </w:rPr>
        <w:t>;</w:t>
      </w:r>
      <w:r w:rsidR="00DC59C0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E13A0F" w:rsidRPr="00F23ED6">
        <w:rPr>
          <w:rFonts w:ascii="Times New Roman" w:hAnsi="Times New Roman"/>
          <w:bCs/>
          <w:sz w:val="24"/>
          <w:szCs w:val="24"/>
        </w:rPr>
        <w:t xml:space="preserve">Муниципальное учреждение "Комитет по управлению имуществом и муниципальным хозяйством муниципального образования "Мухоршибирский район" в сумме 473,12529 тыс. рублей; </w:t>
      </w:r>
      <w:r w:rsidR="00A9099C" w:rsidRPr="00F23ED6">
        <w:rPr>
          <w:rFonts w:ascii="Times New Roman" w:hAnsi="Times New Roman"/>
          <w:bCs/>
          <w:sz w:val="24"/>
          <w:szCs w:val="24"/>
        </w:rPr>
        <w:t xml:space="preserve">Администрация муниципального образования "Мухоршибирский район" Республики Бурятия в сумме </w:t>
      </w:r>
      <w:r w:rsidR="00B620DE" w:rsidRPr="00F23ED6">
        <w:rPr>
          <w:rFonts w:ascii="Times New Roman" w:hAnsi="Times New Roman"/>
          <w:bCs/>
          <w:sz w:val="24"/>
          <w:szCs w:val="24"/>
        </w:rPr>
        <w:t>1442,80075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A9099C" w:rsidRPr="00F23ED6">
        <w:rPr>
          <w:rFonts w:ascii="Times New Roman" w:hAnsi="Times New Roman"/>
          <w:bCs/>
          <w:sz w:val="24"/>
          <w:szCs w:val="24"/>
        </w:rPr>
        <w:t>;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Управление культуры и туризма муниципального образования "Мухоршибирский район"</w:t>
      </w:r>
      <w:r w:rsidR="00FC6F49" w:rsidRPr="00F23ED6">
        <w:rPr>
          <w:rFonts w:ascii="Times New Roman" w:hAnsi="Times New Roman"/>
          <w:bCs/>
          <w:sz w:val="24"/>
          <w:szCs w:val="24"/>
        </w:rPr>
        <w:t xml:space="preserve"> в сумме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721629" w:rsidRPr="00F23ED6">
        <w:rPr>
          <w:rFonts w:ascii="Times New Roman" w:hAnsi="Times New Roman"/>
          <w:bCs/>
          <w:sz w:val="24"/>
          <w:szCs w:val="24"/>
        </w:rPr>
        <w:t>133,06529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575A09" w:rsidRPr="00F23ED6">
        <w:rPr>
          <w:rFonts w:ascii="Times New Roman" w:hAnsi="Times New Roman"/>
          <w:bCs/>
          <w:sz w:val="24"/>
          <w:szCs w:val="24"/>
        </w:rPr>
        <w:t>;</w:t>
      </w:r>
      <w:r w:rsidR="00600A10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BC4C69" w:rsidRPr="00F23ED6">
        <w:rPr>
          <w:rFonts w:ascii="Times New Roman" w:hAnsi="Times New Roman"/>
          <w:bCs/>
          <w:sz w:val="24"/>
          <w:szCs w:val="24"/>
        </w:rPr>
        <w:t xml:space="preserve">Управление образования Муниципального образования "Мухоршибирский район" Республики Бурятия </w:t>
      </w:r>
      <w:r w:rsidR="000353A9" w:rsidRPr="00F23ED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575A09" w:rsidRPr="00F23ED6">
        <w:rPr>
          <w:rFonts w:ascii="Times New Roman" w:hAnsi="Times New Roman"/>
          <w:bCs/>
          <w:sz w:val="24"/>
          <w:szCs w:val="24"/>
        </w:rPr>
        <w:t>133,30279</w:t>
      </w:r>
      <w:r w:rsidR="00FC6F49" w:rsidRPr="00F23ED6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BD46B0" w:rsidRPr="00F23ED6">
        <w:rPr>
          <w:rFonts w:ascii="Times New Roman" w:hAnsi="Times New Roman"/>
          <w:bCs/>
          <w:sz w:val="24"/>
          <w:szCs w:val="24"/>
        </w:rPr>
        <w:t>; Управление сельского хозяйства муниципального образования "Мухоршибирский район"</w:t>
      </w:r>
      <w:r w:rsidR="00F6689B" w:rsidRPr="00F23ED6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CE015D" w:rsidRPr="00F23ED6">
        <w:rPr>
          <w:rFonts w:ascii="Times New Roman" w:hAnsi="Times New Roman"/>
          <w:bCs/>
          <w:sz w:val="24"/>
          <w:szCs w:val="24"/>
        </w:rPr>
        <w:t>201,03363</w:t>
      </w:r>
      <w:r w:rsidR="001014E8" w:rsidRPr="00F23ED6">
        <w:rPr>
          <w:rFonts w:ascii="Times New Roman" w:hAnsi="Times New Roman"/>
          <w:bCs/>
          <w:sz w:val="24"/>
          <w:szCs w:val="24"/>
        </w:rPr>
        <w:t xml:space="preserve"> </w:t>
      </w:r>
      <w:r w:rsidR="00F6689B" w:rsidRPr="00F23ED6">
        <w:rPr>
          <w:rFonts w:ascii="Times New Roman" w:hAnsi="Times New Roman"/>
          <w:bCs/>
          <w:sz w:val="24"/>
          <w:szCs w:val="24"/>
        </w:rPr>
        <w:t>тыс. рублей</w:t>
      </w:r>
      <w:r w:rsidR="00CE015D" w:rsidRPr="00F23ED6">
        <w:rPr>
          <w:rFonts w:ascii="Times New Roman" w:hAnsi="Times New Roman"/>
          <w:bCs/>
          <w:sz w:val="24"/>
          <w:szCs w:val="24"/>
        </w:rPr>
        <w:t xml:space="preserve">; Совет депутатов муниципального образования "Мухоршибирский район" Республики Бурятия в сумме </w:t>
      </w:r>
      <w:r w:rsidR="0076339E" w:rsidRPr="00F23ED6">
        <w:rPr>
          <w:rFonts w:ascii="Times New Roman" w:hAnsi="Times New Roman"/>
          <w:bCs/>
          <w:sz w:val="24"/>
          <w:szCs w:val="24"/>
        </w:rPr>
        <w:t>264,95996</w:t>
      </w:r>
      <w:r w:rsidR="00BC4C69" w:rsidRPr="00F23ED6">
        <w:rPr>
          <w:rFonts w:ascii="Times New Roman" w:hAnsi="Times New Roman"/>
          <w:bCs/>
          <w:sz w:val="24"/>
          <w:szCs w:val="24"/>
        </w:rPr>
        <w:t>)</w:t>
      </w:r>
      <w:r w:rsidR="00F6689B" w:rsidRPr="00F23ED6">
        <w:rPr>
          <w:rFonts w:ascii="Times New Roman" w:hAnsi="Times New Roman"/>
          <w:bCs/>
          <w:sz w:val="24"/>
          <w:szCs w:val="24"/>
        </w:rPr>
        <w:t>.</w:t>
      </w:r>
    </w:p>
    <w:p w:rsidR="00714958" w:rsidRPr="00F23ED6" w:rsidRDefault="00714958" w:rsidP="00CE3C70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CE3C70" w:rsidRPr="00F23ED6" w:rsidRDefault="00CE3C70" w:rsidP="00CE3C70">
      <w:pPr>
        <w:jc w:val="both"/>
      </w:pPr>
    </w:p>
    <w:p w:rsidR="000A213D" w:rsidRPr="00F23ED6" w:rsidRDefault="00466ED8" w:rsidP="00140FDC">
      <w:pPr>
        <w:ind w:firstLine="709"/>
        <w:jc w:val="both"/>
        <w:rPr>
          <w:bCs/>
        </w:rPr>
      </w:pPr>
      <w:r w:rsidRPr="00F23ED6">
        <w:t>С учетом вносимых изменений вносятся изменения в текстовые статьи и приложения Решения.</w:t>
      </w:r>
    </w:p>
    <w:sectPr w:rsidR="000A213D" w:rsidRPr="00F23ED6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6E7" w:rsidRDefault="009C76E7">
      <w:r>
        <w:separator/>
      </w:r>
    </w:p>
  </w:endnote>
  <w:endnote w:type="continuationSeparator" w:id="0">
    <w:p w:rsidR="009C76E7" w:rsidRDefault="009C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6E7" w:rsidRDefault="009C76E7">
      <w:r>
        <w:separator/>
      </w:r>
    </w:p>
  </w:footnote>
  <w:footnote w:type="continuationSeparator" w:id="0">
    <w:p w:rsidR="009C76E7" w:rsidRDefault="009C7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59" w:rsidRDefault="00517F5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7F59" w:rsidRDefault="00517F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59" w:rsidRDefault="00517F59">
    <w:pPr>
      <w:pStyle w:val="a5"/>
      <w:jc w:val="center"/>
    </w:pPr>
  </w:p>
  <w:p w:rsidR="00517F59" w:rsidRDefault="00517F5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59" w:rsidRDefault="009C76E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7F59">
      <w:rPr>
        <w:noProof/>
      </w:rPr>
      <w:t>1</w:t>
    </w:r>
    <w:r>
      <w:rPr>
        <w:noProof/>
      </w:rPr>
      <w:fldChar w:fldCharType="end"/>
    </w:r>
  </w:p>
  <w:p w:rsidR="00517F59" w:rsidRDefault="00517F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09C3"/>
    <w:rsid w:val="000035C1"/>
    <w:rsid w:val="00004F3C"/>
    <w:rsid w:val="00006AA6"/>
    <w:rsid w:val="00012AD5"/>
    <w:rsid w:val="00023AE9"/>
    <w:rsid w:val="0002422C"/>
    <w:rsid w:val="00025534"/>
    <w:rsid w:val="000268E6"/>
    <w:rsid w:val="00027A69"/>
    <w:rsid w:val="00030997"/>
    <w:rsid w:val="000353A9"/>
    <w:rsid w:val="0004003E"/>
    <w:rsid w:val="00041440"/>
    <w:rsid w:val="00041813"/>
    <w:rsid w:val="000427CB"/>
    <w:rsid w:val="00050371"/>
    <w:rsid w:val="00050A67"/>
    <w:rsid w:val="00055498"/>
    <w:rsid w:val="000626D7"/>
    <w:rsid w:val="000653EC"/>
    <w:rsid w:val="0006706B"/>
    <w:rsid w:val="00067A31"/>
    <w:rsid w:val="00075C83"/>
    <w:rsid w:val="00080ADA"/>
    <w:rsid w:val="00081E08"/>
    <w:rsid w:val="00084938"/>
    <w:rsid w:val="000918EE"/>
    <w:rsid w:val="0009279B"/>
    <w:rsid w:val="00096D34"/>
    <w:rsid w:val="000A213D"/>
    <w:rsid w:val="000A2465"/>
    <w:rsid w:val="000A5B3D"/>
    <w:rsid w:val="000A716A"/>
    <w:rsid w:val="000B1C5A"/>
    <w:rsid w:val="000B65F3"/>
    <w:rsid w:val="000C4BE3"/>
    <w:rsid w:val="000C51D9"/>
    <w:rsid w:val="000C69C2"/>
    <w:rsid w:val="000D2B9E"/>
    <w:rsid w:val="000D2CD0"/>
    <w:rsid w:val="000D2E81"/>
    <w:rsid w:val="000D3118"/>
    <w:rsid w:val="000D436F"/>
    <w:rsid w:val="000E0B79"/>
    <w:rsid w:val="000E30E1"/>
    <w:rsid w:val="000E3392"/>
    <w:rsid w:val="000E46CB"/>
    <w:rsid w:val="000E58C2"/>
    <w:rsid w:val="000E5DCF"/>
    <w:rsid w:val="000E7643"/>
    <w:rsid w:val="000F5440"/>
    <w:rsid w:val="000F7234"/>
    <w:rsid w:val="001014E8"/>
    <w:rsid w:val="00101DCA"/>
    <w:rsid w:val="0010554B"/>
    <w:rsid w:val="00106D06"/>
    <w:rsid w:val="00106E23"/>
    <w:rsid w:val="00112472"/>
    <w:rsid w:val="00113017"/>
    <w:rsid w:val="0011634F"/>
    <w:rsid w:val="00117896"/>
    <w:rsid w:val="00124D77"/>
    <w:rsid w:val="001259C6"/>
    <w:rsid w:val="001260D6"/>
    <w:rsid w:val="00127A87"/>
    <w:rsid w:val="00130200"/>
    <w:rsid w:val="0013206A"/>
    <w:rsid w:val="00132B7B"/>
    <w:rsid w:val="001408AE"/>
    <w:rsid w:val="00140FDC"/>
    <w:rsid w:val="0014543E"/>
    <w:rsid w:val="00152D5B"/>
    <w:rsid w:val="001553FF"/>
    <w:rsid w:val="001654BE"/>
    <w:rsid w:val="00171344"/>
    <w:rsid w:val="001754C7"/>
    <w:rsid w:val="00177F87"/>
    <w:rsid w:val="00184D75"/>
    <w:rsid w:val="001850E7"/>
    <w:rsid w:val="00186B4F"/>
    <w:rsid w:val="0019160E"/>
    <w:rsid w:val="00193F27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ECF"/>
    <w:rsid w:val="001D3936"/>
    <w:rsid w:val="001D3FFB"/>
    <w:rsid w:val="001D5B9F"/>
    <w:rsid w:val="001E1BA3"/>
    <w:rsid w:val="001E1CB5"/>
    <w:rsid w:val="001E2688"/>
    <w:rsid w:val="001E41EA"/>
    <w:rsid w:val="001F3FCF"/>
    <w:rsid w:val="001F41F0"/>
    <w:rsid w:val="001F735F"/>
    <w:rsid w:val="00200AA6"/>
    <w:rsid w:val="00201789"/>
    <w:rsid w:val="002038B3"/>
    <w:rsid w:val="00203E1D"/>
    <w:rsid w:val="00212EC4"/>
    <w:rsid w:val="00217068"/>
    <w:rsid w:val="00217F9A"/>
    <w:rsid w:val="00220EC4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50020"/>
    <w:rsid w:val="00252371"/>
    <w:rsid w:val="0025336A"/>
    <w:rsid w:val="00254F31"/>
    <w:rsid w:val="00256096"/>
    <w:rsid w:val="00257FFB"/>
    <w:rsid w:val="00262920"/>
    <w:rsid w:val="00263A7F"/>
    <w:rsid w:val="0026602C"/>
    <w:rsid w:val="00272602"/>
    <w:rsid w:val="00273310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C8C"/>
    <w:rsid w:val="00296882"/>
    <w:rsid w:val="002A01DD"/>
    <w:rsid w:val="002A22F0"/>
    <w:rsid w:val="002A2337"/>
    <w:rsid w:val="002B1FC9"/>
    <w:rsid w:val="002B4635"/>
    <w:rsid w:val="002C07ED"/>
    <w:rsid w:val="002C12FE"/>
    <w:rsid w:val="002C2DC6"/>
    <w:rsid w:val="002C4E47"/>
    <w:rsid w:val="002C7AF5"/>
    <w:rsid w:val="002E063A"/>
    <w:rsid w:val="002E2958"/>
    <w:rsid w:val="002E7731"/>
    <w:rsid w:val="002F2BC1"/>
    <w:rsid w:val="002F3702"/>
    <w:rsid w:val="002F4E13"/>
    <w:rsid w:val="003001DB"/>
    <w:rsid w:val="00301875"/>
    <w:rsid w:val="00301C03"/>
    <w:rsid w:val="00305908"/>
    <w:rsid w:val="00306E08"/>
    <w:rsid w:val="00311A56"/>
    <w:rsid w:val="00314FD4"/>
    <w:rsid w:val="0032275F"/>
    <w:rsid w:val="00323226"/>
    <w:rsid w:val="003237FB"/>
    <w:rsid w:val="00327968"/>
    <w:rsid w:val="00337991"/>
    <w:rsid w:val="003422DF"/>
    <w:rsid w:val="00344B16"/>
    <w:rsid w:val="00354644"/>
    <w:rsid w:val="003572E0"/>
    <w:rsid w:val="003612FB"/>
    <w:rsid w:val="003624D8"/>
    <w:rsid w:val="00362B3C"/>
    <w:rsid w:val="003979F0"/>
    <w:rsid w:val="003A21A8"/>
    <w:rsid w:val="003A5498"/>
    <w:rsid w:val="003A67BB"/>
    <w:rsid w:val="003B77C5"/>
    <w:rsid w:val="003B7CF9"/>
    <w:rsid w:val="003C0A1D"/>
    <w:rsid w:val="003C754C"/>
    <w:rsid w:val="003D0005"/>
    <w:rsid w:val="003D0599"/>
    <w:rsid w:val="003D12F3"/>
    <w:rsid w:val="003D39DD"/>
    <w:rsid w:val="003F1A0C"/>
    <w:rsid w:val="003F5B29"/>
    <w:rsid w:val="00400A58"/>
    <w:rsid w:val="004056BC"/>
    <w:rsid w:val="00407032"/>
    <w:rsid w:val="0040711C"/>
    <w:rsid w:val="004122DE"/>
    <w:rsid w:val="00413C0B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52A8"/>
    <w:rsid w:val="004665A9"/>
    <w:rsid w:val="00466ED8"/>
    <w:rsid w:val="00473E7A"/>
    <w:rsid w:val="0047474B"/>
    <w:rsid w:val="0048212B"/>
    <w:rsid w:val="00485290"/>
    <w:rsid w:val="0048782F"/>
    <w:rsid w:val="004906D4"/>
    <w:rsid w:val="00497514"/>
    <w:rsid w:val="004A0271"/>
    <w:rsid w:val="004A2F7C"/>
    <w:rsid w:val="004A43EB"/>
    <w:rsid w:val="004A6F9D"/>
    <w:rsid w:val="004B2078"/>
    <w:rsid w:val="004B44A1"/>
    <w:rsid w:val="004B7BB0"/>
    <w:rsid w:val="004C13CF"/>
    <w:rsid w:val="004C4831"/>
    <w:rsid w:val="004C65CA"/>
    <w:rsid w:val="004D165D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1DDD"/>
    <w:rsid w:val="00512940"/>
    <w:rsid w:val="00516230"/>
    <w:rsid w:val="00517F59"/>
    <w:rsid w:val="0052073D"/>
    <w:rsid w:val="00522531"/>
    <w:rsid w:val="005247EA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6D50"/>
    <w:rsid w:val="00557897"/>
    <w:rsid w:val="00560827"/>
    <w:rsid w:val="0056587D"/>
    <w:rsid w:val="005721DF"/>
    <w:rsid w:val="0057229C"/>
    <w:rsid w:val="0057418F"/>
    <w:rsid w:val="00574C2C"/>
    <w:rsid w:val="0057558A"/>
    <w:rsid w:val="00575A09"/>
    <w:rsid w:val="005775D6"/>
    <w:rsid w:val="005911D3"/>
    <w:rsid w:val="00593ADD"/>
    <w:rsid w:val="005A06BE"/>
    <w:rsid w:val="005A5BBA"/>
    <w:rsid w:val="005A7237"/>
    <w:rsid w:val="005B652C"/>
    <w:rsid w:val="005C438A"/>
    <w:rsid w:val="005D18F8"/>
    <w:rsid w:val="005D1FE1"/>
    <w:rsid w:val="005D29DB"/>
    <w:rsid w:val="005D323E"/>
    <w:rsid w:val="005D3A1F"/>
    <w:rsid w:val="005D3C57"/>
    <w:rsid w:val="005D3C8C"/>
    <w:rsid w:val="005D7F25"/>
    <w:rsid w:val="005D7F35"/>
    <w:rsid w:val="005F59F8"/>
    <w:rsid w:val="00600A10"/>
    <w:rsid w:val="0060402B"/>
    <w:rsid w:val="00604ADD"/>
    <w:rsid w:val="00604B13"/>
    <w:rsid w:val="006059F2"/>
    <w:rsid w:val="00606A11"/>
    <w:rsid w:val="00610E54"/>
    <w:rsid w:val="00612CEE"/>
    <w:rsid w:val="00613EB8"/>
    <w:rsid w:val="0062195B"/>
    <w:rsid w:val="00624211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5958"/>
    <w:rsid w:val="00656EA8"/>
    <w:rsid w:val="00660186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6EB9"/>
    <w:rsid w:val="00690134"/>
    <w:rsid w:val="0069455F"/>
    <w:rsid w:val="00697827"/>
    <w:rsid w:val="006A2D01"/>
    <w:rsid w:val="006A3E19"/>
    <w:rsid w:val="006A5DDA"/>
    <w:rsid w:val="006B3405"/>
    <w:rsid w:val="006C399E"/>
    <w:rsid w:val="006C50B5"/>
    <w:rsid w:val="006C7535"/>
    <w:rsid w:val="006D1371"/>
    <w:rsid w:val="006D2FA9"/>
    <w:rsid w:val="006D7155"/>
    <w:rsid w:val="006E41CD"/>
    <w:rsid w:val="006E4A30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2E7F"/>
    <w:rsid w:val="00714958"/>
    <w:rsid w:val="00717675"/>
    <w:rsid w:val="00717FAD"/>
    <w:rsid w:val="00721629"/>
    <w:rsid w:val="00726D99"/>
    <w:rsid w:val="00727119"/>
    <w:rsid w:val="00727A7C"/>
    <w:rsid w:val="00732103"/>
    <w:rsid w:val="00743265"/>
    <w:rsid w:val="00747CDB"/>
    <w:rsid w:val="00751BC8"/>
    <w:rsid w:val="00752414"/>
    <w:rsid w:val="0075486F"/>
    <w:rsid w:val="00756D85"/>
    <w:rsid w:val="00757ECA"/>
    <w:rsid w:val="00760ECE"/>
    <w:rsid w:val="0076339E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82B"/>
    <w:rsid w:val="007A6979"/>
    <w:rsid w:val="007A7A11"/>
    <w:rsid w:val="007B0567"/>
    <w:rsid w:val="007B684E"/>
    <w:rsid w:val="007C1421"/>
    <w:rsid w:val="007C20E7"/>
    <w:rsid w:val="007C3F94"/>
    <w:rsid w:val="007D0728"/>
    <w:rsid w:val="007D616E"/>
    <w:rsid w:val="007E0355"/>
    <w:rsid w:val="007F0225"/>
    <w:rsid w:val="007F5A6E"/>
    <w:rsid w:val="00801A44"/>
    <w:rsid w:val="00803E11"/>
    <w:rsid w:val="0080430E"/>
    <w:rsid w:val="008058F0"/>
    <w:rsid w:val="008075A0"/>
    <w:rsid w:val="0081235B"/>
    <w:rsid w:val="008132BC"/>
    <w:rsid w:val="00815939"/>
    <w:rsid w:val="008177FC"/>
    <w:rsid w:val="008205DA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9756A"/>
    <w:rsid w:val="008A1ADB"/>
    <w:rsid w:val="008A2370"/>
    <w:rsid w:val="008A2AD5"/>
    <w:rsid w:val="008A41DF"/>
    <w:rsid w:val="008A6FF9"/>
    <w:rsid w:val="008B271E"/>
    <w:rsid w:val="008B2B51"/>
    <w:rsid w:val="008B5501"/>
    <w:rsid w:val="008B6232"/>
    <w:rsid w:val="008C2925"/>
    <w:rsid w:val="008C73D8"/>
    <w:rsid w:val="008D03C2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70C5"/>
    <w:rsid w:val="008F7F41"/>
    <w:rsid w:val="0090043C"/>
    <w:rsid w:val="00906925"/>
    <w:rsid w:val="009074BA"/>
    <w:rsid w:val="00911748"/>
    <w:rsid w:val="00914BB1"/>
    <w:rsid w:val="00915363"/>
    <w:rsid w:val="00920DCD"/>
    <w:rsid w:val="00923E0A"/>
    <w:rsid w:val="00924171"/>
    <w:rsid w:val="009245F7"/>
    <w:rsid w:val="00927149"/>
    <w:rsid w:val="00927A9A"/>
    <w:rsid w:val="00931C68"/>
    <w:rsid w:val="0093389B"/>
    <w:rsid w:val="00936BB5"/>
    <w:rsid w:val="00940D32"/>
    <w:rsid w:val="00940DD6"/>
    <w:rsid w:val="00944917"/>
    <w:rsid w:val="009506B9"/>
    <w:rsid w:val="00953542"/>
    <w:rsid w:val="00953F82"/>
    <w:rsid w:val="0095476E"/>
    <w:rsid w:val="009553F7"/>
    <w:rsid w:val="00956288"/>
    <w:rsid w:val="00972706"/>
    <w:rsid w:val="00973187"/>
    <w:rsid w:val="00973DD2"/>
    <w:rsid w:val="00977BEB"/>
    <w:rsid w:val="00990C69"/>
    <w:rsid w:val="00992DA2"/>
    <w:rsid w:val="009934EF"/>
    <w:rsid w:val="00993538"/>
    <w:rsid w:val="00994542"/>
    <w:rsid w:val="009963C5"/>
    <w:rsid w:val="00997196"/>
    <w:rsid w:val="009A3621"/>
    <w:rsid w:val="009A3E86"/>
    <w:rsid w:val="009B2E78"/>
    <w:rsid w:val="009B6612"/>
    <w:rsid w:val="009C3831"/>
    <w:rsid w:val="009C3892"/>
    <w:rsid w:val="009C6A7E"/>
    <w:rsid w:val="009C76E7"/>
    <w:rsid w:val="009C7F05"/>
    <w:rsid w:val="009D2562"/>
    <w:rsid w:val="009D3814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697A"/>
    <w:rsid w:val="00A00A50"/>
    <w:rsid w:val="00A0632F"/>
    <w:rsid w:val="00A075E2"/>
    <w:rsid w:val="00A17AB3"/>
    <w:rsid w:val="00A216B6"/>
    <w:rsid w:val="00A23CAA"/>
    <w:rsid w:val="00A240FC"/>
    <w:rsid w:val="00A25619"/>
    <w:rsid w:val="00A31860"/>
    <w:rsid w:val="00A40047"/>
    <w:rsid w:val="00A400BD"/>
    <w:rsid w:val="00A40B6B"/>
    <w:rsid w:val="00A51C44"/>
    <w:rsid w:val="00A52E5E"/>
    <w:rsid w:val="00A534F7"/>
    <w:rsid w:val="00A5786B"/>
    <w:rsid w:val="00A60F96"/>
    <w:rsid w:val="00A62A8C"/>
    <w:rsid w:val="00A6485A"/>
    <w:rsid w:val="00A713FB"/>
    <w:rsid w:val="00A743AE"/>
    <w:rsid w:val="00A83C7D"/>
    <w:rsid w:val="00A9099C"/>
    <w:rsid w:val="00A954C6"/>
    <w:rsid w:val="00AA7D3D"/>
    <w:rsid w:val="00AB3F8D"/>
    <w:rsid w:val="00AB4199"/>
    <w:rsid w:val="00AB4802"/>
    <w:rsid w:val="00AB5D1B"/>
    <w:rsid w:val="00AB7048"/>
    <w:rsid w:val="00AC19C9"/>
    <w:rsid w:val="00AC1C05"/>
    <w:rsid w:val="00AC1D77"/>
    <w:rsid w:val="00AC2779"/>
    <w:rsid w:val="00AC571F"/>
    <w:rsid w:val="00AD06E9"/>
    <w:rsid w:val="00AD108B"/>
    <w:rsid w:val="00AD1E2B"/>
    <w:rsid w:val="00AD2317"/>
    <w:rsid w:val="00AD4587"/>
    <w:rsid w:val="00AD58D5"/>
    <w:rsid w:val="00AD5C24"/>
    <w:rsid w:val="00AD6568"/>
    <w:rsid w:val="00AD7BA1"/>
    <w:rsid w:val="00AE1551"/>
    <w:rsid w:val="00AE1559"/>
    <w:rsid w:val="00AE1A10"/>
    <w:rsid w:val="00AE2B59"/>
    <w:rsid w:val="00AF3E96"/>
    <w:rsid w:val="00AF5D03"/>
    <w:rsid w:val="00B0006B"/>
    <w:rsid w:val="00B127E6"/>
    <w:rsid w:val="00B12BC8"/>
    <w:rsid w:val="00B135ED"/>
    <w:rsid w:val="00B13C35"/>
    <w:rsid w:val="00B14164"/>
    <w:rsid w:val="00B166C7"/>
    <w:rsid w:val="00B257DC"/>
    <w:rsid w:val="00B274E8"/>
    <w:rsid w:val="00B3421A"/>
    <w:rsid w:val="00B36866"/>
    <w:rsid w:val="00B373DF"/>
    <w:rsid w:val="00B41B55"/>
    <w:rsid w:val="00B4588A"/>
    <w:rsid w:val="00B50561"/>
    <w:rsid w:val="00B51A7B"/>
    <w:rsid w:val="00B521FA"/>
    <w:rsid w:val="00B538D1"/>
    <w:rsid w:val="00B55F6D"/>
    <w:rsid w:val="00B56849"/>
    <w:rsid w:val="00B61447"/>
    <w:rsid w:val="00B620DE"/>
    <w:rsid w:val="00B62569"/>
    <w:rsid w:val="00B70405"/>
    <w:rsid w:val="00B7370E"/>
    <w:rsid w:val="00B74EB4"/>
    <w:rsid w:val="00B75712"/>
    <w:rsid w:val="00B80B80"/>
    <w:rsid w:val="00B91017"/>
    <w:rsid w:val="00B95B4C"/>
    <w:rsid w:val="00BA3F15"/>
    <w:rsid w:val="00BA3F86"/>
    <w:rsid w:val="00BA5037"/>
    <w:rsid w:val="00BA699C"/>
    <w:rsid w:val="00BA7935"/>
    <w:rsid w:val="00BB0100"/>
    <w:rsid w:val="00BB391B"/>
    <w:rsid w:val="00BB3D84"/>
    <w:rsid w:val="00BC3A33"/>
    <w:rsid w:val="00BC48E7"/>
    <w:rsid w:val="00BC4C69"/>
    <w:rsid w:val="00BC69C2"/>
    <w:rsid w:val="00BD137B"/>
    <w:rsid w:val="00BD3F54"/>
    <w:rsid w:val="00BD46B0"/>
    <w:rsid w:val="00BD4AB5"/>
    <w:rsid w:val="00BE319C"/>
    <w:rsid w:val="00BE40A9"/>
    <w:rsid w:val="00BE4B72"/>
    <w:rsid w:val="00BF134F"/>
    <w:rsid w:val="00BF3E85"/>
    <w:rsid w:val="00BF73FC"/>
    <w:rsid w:val="00C00311"/>
    <w:rsid w:val="00C01588"/>
    <w:rsid w:val="00C05485"/>
    <w:rsid w:val="00C05E9E"/>
    <w:rsid w:val="00C1016F"/>
    <w:rsid w:val="00C1194C"/>
    <w:rsid w:val="00C17C24"/>
    <w:rsid w:val="00C23B1E"/>
    <w:rsid w:val="00C30FA2"/>
    <w:rsid w:val="00C3126F"/>
    <w:rsid w:val="00C3712A"/>
    <w:rsid w:val="00C44D72"/>
    <w:rsid w:val="00C50588"/>
    <w:rsid w:val="00C571CE"/>
    <w:rsid w:val="00C57B2D"/>
    <w:rsid w:val="00C610D6"/>
    <w:rsid w:val="00C6576D"/>
    <w:rsid w:val="00C70D50"/>
    <w:rsid w:val="00C7151B"/>
    <w:rsid w:val="00C72AD3"/>
    <w:rsid w:val="00C7491D"/>
    <w:rsid w:val="00C81E4A"/>
    <w:rsid w:val="00C94C1D"/>
    <w:rsid w:val="00C95EEF"/>
    <w:rsid w:val="00CA1C0F"/>
    <w:rsid w:val="00CA482F"/>
    <w:rsid w:val="00CB0D6A"/>
    <w:rsid w:val="00CB3083"/>
    <w:rsid w:val="00CB5544"/>
    <w:rsid w:val="00CB5A30"/>
    <w:rsid w:val="00CB761D"/>
    <w:rsid w:val="00CB77D9"/>
    <w:rsid w:val="00CC16E3"/>
    <w:rsid w:val="00CC4362"/>
    <w:rsid w:val="00CD1E25"/>
    <w:rsid w:val="00CD52DD"/>
    <w:rsid w:val="00CD6B7B"/>
    <w:rsid w:val="00CE015D"/>
    <w:rsid w:val="00CE0FDA"/>
    <w:rsid w:val="00CE3C70"/>
    <w:rsid w:val="00CE4499"/>
    <w:rsid w:val="00CF0B82"/>
    <w:rsid w:val="00CF2CF4"/>
    <w:rsid w:val="00CF2EE6"/>
    <w:rsid w:val="00CF3E11"/>
    <w:rsid w:val="00CF4CCC"/>
    <w:rsid w:val="00CF7751"/>
    <w:rsid w:val="00D03126"/>
    <w:rsid w:val="00D055E3"/>
    <w:rsid w:val="00D05EA5"/>
    <w:rsid w:val="00D11DDC"/>
    <w:rsid w:val="00D1387D"/>
    <w:rsid w:val="00D1787F"/>
    <w:rsid w:val="00D23F4C"/>
    <w:rsid w:val="00D25B2B"/>
    <w:rsid w:val="00D26A2C"/>
    <w:rsid w:val="00D3048F"/>
    <w:rsid w:val="00D30D04"/>
    <w:rsid w:val="00D35336"/>
    <w:rsid w:val="00D4338F"/>
    <w:rsid w:val="00D44140"/>
    <w:rsid w:val="00D44AD1"/>
    <w:rsid w:val="00D451C5"/>
    <w:rsid w:val="00D45258"/>
    <w:rsid w:val="00D53356"/>
    <w:rsid w:val="00D551E6"/>
    <w:rsid w:val="00D57201"/>
    <w:rsid w:val="00D6050D"/>
    <w:rsid w:val="00D60E87"/>
    <w:rsid w:val="00D6316B"/>
    <w:rsid w:val="00D64D87"/>
    <w:rsid w:val="00D67A1E"/>
    <w:rsid w:val="00D7202C"/>
    <w:rsid w:val="00D72775"/>
    <w:rsid w:val="00D75364"/>
    <w:rsid w:val="00D86306"/>
    <w:rsid w:val="00D878A7"/>
    <w:rsid w:val="00D91C9E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56DB"/>
    <w:rsid w:val="00DC1E21"/>
    <w:rsid w:val="00DC59C0"/>
    <w:rsid w:val="00DC6759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E68DB"/>
    <w:rsid w:val="00DF1B44"/>
    <w:rsid w:val="00DF1EF3"/>
    <w:rsid w:val="00DF31AF"/>
    <w:rsid w:val="00DF6B0F"/>
    <w:rsid w:val="00E13A0F"/>
    <w:rsid w:val="00E140ED"/>
    <w:rsid w:val="00E14C5A"/>
    <w:rsid w:val="00E219BC"/>
    <w:rsid w:val="00E3433B"/>
    <w:rsid w:val="00E3778D"/>
    <w:rsid w:val="00E37B71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6BF5"/>
    <w:rsid w:val="00E62206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7CE4"/>
    <w:rsid w:val="00E93DF2"/>
    <w:rsid w:val="00E944E3"/>
    <w:rsid w:val="00E95F7A"/>
    <w:rsid w:val="00EA5806"/>
    <w:rsid w:val="00EB04D9"/>
    <w:rsid w:val="00EB2432"/>
    <w:rsid w:val="00EB3CA7"/>
    <w:rsid w:val="00EB6104"/>
    <w:rsid w:val="00EB6CCE"/>
    <w:rsid w:val="00EB73FA"/>
    <w:rsid w:val="00EB7465"/>
    <w:rsid w:val="00EC1E12"/>
    <w:rsid w:val="00EC3AA9"/>
    <w:rsid w:val="00EC430E"/>
    <w:rsid w:val="00EC48FD"/>
    <w:rsid w:val="00EC7C3E"/>
    <w:rsid w:val="00EE07C7"/>
    <w:rsid w:val="00EE4781"/>
    <w:rsid w:val="00EE665A"/>
    <w:rsid w:val="00EE7571"/>
    <w:rsid w:val="00EF068F"/>
    <w:rsid w:val="00EF3EE4"/>
    <w:rsid w:val="00EF4E1D"/>
    <w:rsid w:val="00EF5445"/>
    <w:rsid w:val="00EF58BF"/>
    <w:rsid w:val="00EF64A1"/>
    <w:rsid w:val="00EF79B3"/>
    <w:rsid w:val="00F00946"/>
    <w:rsid w:val="00F01EDA"/>
    <w:rsid w:val="00F030F8"/>
    <w:rsid w:val="00F042AB"/>
    <w:rsid w:val="00F044DC"/>
    <w:rsid w:val="00F07992"/>
    <w:rsid w:val="00F11A2B"/>
    <w:rsid w:val="00F1570A"/>
    <w:rsid w:val="00F15E12"/>
    <w:rsid w:val="00F2300A"/>
    <w:rsid w:val="00F23ED6"/>
    <w:rsid w:val="00F30DBA"/>
    <w:rsid w:val="00F43FDB"/>
    <w:rsid w:val="00F5074D"/>
    <w:rsid w:val="00F52233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3AC5"/>
    <w:rsid w:val="00F75D3B"/>
    <w:rsid w:val="00F77ADB"/>
    <w:rsid w:val="00F8636D"/>
    <w:rsid w:val="00F87950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73F5"/>
    <w:rsid w:val="00FC0A98"/>
    <w:rsid w:val="00FC2EF6"/>
    <w:rsid w:val="00FC5645"/>
    <w:rsid w:val="00FC6C6E"/>
    <w:rsid w:val="00FC6F49"/>
    <w:rsid w:val="00FD25F3"/>
    <w:rsid w:val="00FD5BA1"/>
    <w:rsid w:val="00FE545D"/>
    <w:rsid w:val="00FE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461361-3A4E-449D-A77B-25AE5E0B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245F1-A32F-4B75-9681-9B3EC4D6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Marina</cp:lastModifiedBy>
  <cp:revision>116</cp:revision>
  <cp:lastPrinted>2020-12-15T03:46:00Z</cp:lastPrinted>
  <dcterms:created xsi:type="dcterms:W3CDTF">2017-02-08T13:02:00Z</dcterms:created>
  <dcterms:modified xsi:type="dcterms:W3CDTF">2020-12-15T03:48:00Z</dcterms:modified>
</cp:coreProperties>
</file>